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B4767E" w:rsidP="00B4767E">
      <w:pPr>
        <w:jc w:val="center"/>
      </w:pPr>
      <w:r>
        <w:t xml:space="preserve">French Revolution:  </w:t>
      </w:r>
      <w:r>
        <w:rPr>
          <w:i/>
        </w:rPr>
        <w:t>The History News</w:t>
      </w:r>
    </w:p>
    <w:p w:rsidR="00B4767E" w:rsidRDefault="00B4767E" w:rsidP="00B4767E">
      <w:r>
        <w:rPr>
          <w:b/>
        </w:rPr>
        <w:t>Power to the People</w:t>
      </w:r>
    </w:p>
    <w:p w:rsidR="00FA57D0" w:rsidRDefault="00B4767E" w:rsidP="00FA57D0">
      <w:pPr>
        <w:pStyle w:val="ListParagraph"/>
        <w:numPr>
          <w:ilvl w:val="0"/>
          <w:numId w:val="1"/>
        </w:numPr>
        <w:spacing w:line="480" w:lineRule="auto"/>
      </w:pPr>
      <w:r>
        <w:t>Why were the French people upset with King Louis XVI?</w:t>
      </w:r>
    </w:p>
    <w:p w:rsidR="00FA57D0" w:rsidRDefault="00B4767E" w:rsidP="00FA57D0">
      <w:pPr>
        <w:pStyle w:val="ListParagraph"/>
        <w:numPr>
          <w:ilvl w:val="0"/>
          <w:numId w:val="1"/>
        </w:numPr>
        <w:spacing w:line="480" w:lineRule="auto"/>
      </w:pPr>
      <w:r>
        <w:t>Why did the rebels storm the Bastille?</w:t>
      </w:r>
    </w:p>
    <w:p w:rsidR="00B4767E" w:rsidRDefault="00B4767E" w:rsidP="00B4767E">
      <w:r>
        <w:rPr>
          <w:b/>
        </w:rPr>
        <w:t>Unjust Privileges Bite the Dust!</w:t>
      </w:r>
    </w:p>
    <w:p w:rsidR="00B4767E" w:rsidRDefault="00B4767E" w:rsidP="00FA57D0">
      <w:pPr>
        <w:pStyle w:val="ListParagraph"/>
        <w:numPr>
          <w:ilvl w:val="0"/>
          <w:numId w:val="2"/>
        </w:numPr>
        <w:spacing w:line="480" w:lineRule="auto"/>
      </w:pPr>
      <w:r>
        <w:t>The clergyman, nobleman, and the commoner met at the ______________ Assembly.</w:t>
      </w:r>
    </w:p>
    <w:p w:rsidR="00B4767E" w:rsidRDefault="00B4767E" w:rsidP="00FA57D0">
      <w:pPr>
        <w:pStyle w:val="ListParagraph"/>
        <w:numPr>
          <w:ilvl w:val="0"/>
          <w:numId w:val="2"/>
        </w:numPr>
        <w:spacing w:line="480" w:lineRule="auto"/>
      </w:pPr>
      <w:r>
        <w:t xml:space="preserve">What did the nobles and clergymen do to make life </w:t>
      </w:r>
      <w:proofErr w:type="gramStart"/>
      <w:r>
        <w:t>more fair</w:t>
      </w:r>
      <w:proofErr w:type="gramEnd"/>
      <w:r>
        <w:t xml:space="preserve"> in France?</w:t>
      </w:r>
    </w:p>
    <w:p w:rsidR="00B4767E" w:rsidRDefault="00B4767E" w:rsidP="00FA57D0">
      <w:pPr>
        <w:pStyle w:val="ListParagraph"/>
        <w:numPr>
          <w:ilvl w:val="0"/>
          <w:numId w:val="2"/>
        </w:numPr>
        <w:spacing w:line="480" w:lineRule="auto"/>
      </w:pPr>
      <w:r>
        <w:t>Why did the nobles and clergymen give up their privileges that made them so rich?</w:t>
      </w:r>
    </w:p>
    <w:p w:rsidR="00B4767E" w:rsidRDefault="00B4767E" w:rsidP="00FA57D0">
      <w:pPr>
        <w:pStyle w:val="ListParagraph"/>
        <w:numPr>
          <w:ilvl w:val="0"/>
          <w:numId w:val="2"/>
        </w:numPr>
        <w:spacing w:line="480" w:lineRule="auto"/>
      </w:pPr>
      <w:r>
        <w:t xml:space="preserve">How much does bread cost at </w:t>
      </w:r>
      <w:proofErr w:type="spellStart"/>
      <w:r>
        <w:rPr>
          <w:i/>
        </w:rPr>
        <w:t>Dupont</w:t>
      </w:r>
      <w:proofErr w:type="spellEnd"/>
      <w:r>
        <w:rPr>
          <w:i/>
        </w:rPr>
        <w:t xml:space="preserve"> &amp; Sons</w:t>
      </w:r>
      <w:r>
        <w:t xml:space="preserve"> </w:t>
      </w:r>
      <w:r>
        <w:rPr>
          <w:i/>
        </w:rPr>
        <w:t>Bakers</w:t>
      </w:r>
      <w:r>
        <w:t>?</w:t>
      </w:r>
    </w:p>
    <w:p w:rsidR="00B4767E" w:rsidRDefault="00B4767E" w:rsidP="00B4767E">
      <w:pPr>
        <w:rPr>
          <w:b/>
        </w:rPr>
      </w:pPr>
      <w:r>
        <w:rPr>
          <w:b/>
        </w:rPr>
        <w:t>King Louis Tries to Flee France</w:t>
      </w:r>
    </w:p>
    <w:p w:rsidR="00B4767E" w:rsidRDefault="00725A72" w:rsidP="00FA57D0">
      <w:pPr>
        <w:pStyle w:val="ListParagraph"/>
        <w:numPr>
          <w:ilvl w:val="0"/>
          <w:numId w:val="3"/>
        </w:numPr>
        <w:spacing w:line="480" w:lineRule="auto"/>
      </w:pPr>
      <w:r>
        <w:t>Who saw the K</w:t>
      </w:r>
      <w:r w:rsidR="00B4767E">
        <w:t>ing while serving “some passengers in a huge green coach”?</w:t>
      </w:r>
    </w:p>
    <w:p w:rsidR="00B4767E" w:rsidRDefault="00725A72" w:rsidP="00FA57D0">
      <w:pPr>
        <w:pStyle w:val="ListParagraph"/>
        <w:numPr>
          <w:ilvl w:val="0"/>
          <w:numId w:val="3"/>
        </w:numPr>
        <w:spacing w:line="480" w:lineRule="auto"/>
      </w:pPr>
      <w:r>
        <w:t>Who was supposed to meet the K</w:t>
      </w:r>
      <w:r w:rsidR="00B4767E">
        <w:t>ing at Pont de Somme-</w:t>
      </w:r>
      <w:proofErr w:type="spellStart"/>
      <w:r w:rsidR="00B4767E">
        <w:t>Vesle</w:t>
      </w:r>
      <w:proofErr w:type="spellEnd"/>
      <w:r w:rsidR="00B4767E">
        <w:t>?</w:t>
      </w:r>
    </w:p>
    <w:p w:rsidR="00B4767E" w:rsidRDefault="00725A72" w:rsidP="00FA57D0">
      <w:pPr>
        <w:pStyle w:val="ListParagraph"/>
        <w:numPr>
          <w:ilvl w:val="0"/>
          <w:numId w:val="3"/>
        </w:numPr>
        <w:spacing w:line="480" w:lineRule="auto"/>
      </w:pPr>
      <w:r>
        <w:t>How did the innkeeper know he was right in identifying the King?</w:t>
      </w:r>
    </w:p>
    <w:p w:rsidR="00725A72" w:rsidRDefault="00725A72" w:rsidP="00FA57D0">
      <w:pPr>
        <w:pStyle w:val="ListParagraph"/>
        <w:numPr>
          <w:ilvl w:val="0"/>
          <w:numId w:val="3"/>
        </w:numPr>
        <w:spacing w:line="480" w:lineRule="auto"/>
      </w:pPr>
      <w:r>
        <w:t>After the King was finally identified on 23 June 1791, where was the royal family taken?</w:t>
      </w:r>
    </w:p>
    <w:p w:rsidR="00725A72" w:rsidRDefault="00725A72" w:rsidP="00725A72">
      <w:r>
        <w:rPr>
          <w:b/>
        </w:rPr>
        <w:t>King of France No More</w:t>
      </w:r>
    </w:p>
    <w:p w:rsidR="00725A72" w:rsidRDefault="00725A72" w:rsidP="00FA57D0">
      <w:pPr>
        <w:pStyle w:val="ListParagraph"/>
        <w:numPr>
          <w:ilvl w:val="0"/>
          <w:numId w:val="4"/>
        </w:numPr>
        <w:spacing w:line="480" w:lineRule="auto"/>
      </w:pPr>
      <w:r>
        <w:t>According to the King, why does the Assemble want to kill the King?</w:t>
      </w:r>
    </w:p>
    <w:p w:rsidR="00725A72" w:rsidRDefault="00725A72" w:rsidP="00FA57D0">
      <w:pPr>
        <w:pStyle w:val="ListParagraph"/>
        <w:numPr>
          <w:ilvl w:val="0"/>
          <w:numId w:val="4"/>
        </w:numPr>
        <w:spacing w:line="480" w:lineRule="auto"/>
      </w:pPr>
      <w:r>
        <w:t>True or False:  The King believes France will be fine as a republic.</w:t>
      </w:r>
    </w:p>
    <w:p w:rsidR="00725A72" w:rsidRDefault="00725A72" w:rsidP="00FA57D0">
      <w:pPr>
        <w:pStyle w:val="ListParagraph"/>
        <w:numPr>
          <w:ilvl w:val="0"/>
          <w:numId w:val="4"/>
        </w:numPr>
        <w:spacing w:line="480" w:lineRule="auto"/>
      </w:pPr>
      <w:r>
        <w:t xml:space="preserve">The King’s body was buried in </w:t>
      </w:r>
      <w:proofErr w:type="gramStart"/>
      <w:r>
        <w:t>an</w:t>
      </w:r>
      <w:proofErr w:type="gramEnd"/>
      <w:r>
        <w:t xml:space="preserve"> ____________________ grave.</w:t>
      </w:r>
    </w:p>
    <w:p w:rsidR="00725A72" w:rsidRDefault="00725A72" w:rsidP="00725A72">
      <w:pPr>
        <w:rPr>
          <w:b/>
        </w:rPr>
      </w:pPr>
      <w:r>
        <w:rPr>
          <w:b/>
        </w:rPr>
        <w:t>A Time of Terror</w:t>
      </w:r>
    </w:p>
    <w:p w:rsidR="00725A72" w:rsidRDefault="00725A72" w:rsidP="00FA57D0">
      <w:pPr>
        <w:pStyle w:val="ListParagraph"/>
        <w:numPr>
          <w:ilvl w:val="0"/>
          <w:numId w:val="5"/>
        </w:numPr>
        <w:spacing w:line="480" w:lineRule="auto"/>
      </w:pPr>
      <w:r>
        <w:t>Name two leaders of the Committee of Public Safety.</w:t>
      </w:r>
    </w:p>
    <w:p w:rsidR="00725A72" w:rsidRDefault="00725A72" w:rsidP="00FA57D0">
      <w:pPr>
        <w:pStyle w:val="ListParagraph"/>
        <w:numPr>
          <w:ilvl w:val="0"/>
          <w:numId w:val="5"/>
        </w:numPr>
        <w:spacing w:line="480" w:lineRule="auto"/>
      </w:pPr>
      <w:r>
        <w:t>October 1793:  What caused the rapid increase of prisoners during the “reign of terror”?</w:t>
      </w:r>
    </w:p>
    <w:p w:rsidR="00725A72" w:rsidRDefault="00725A72" w:rsidP="00FA57D0">
      <w:pPr>
        <w:pStyle w:val="ListParagraph"/>
        <w:numPr>
          <w:ilvl w:val="0"/>
          <w:numId w:val="5"/>
        </w:numPr>
        <w:spacing w:line="480" w:lineRule="auto"/>
      </w:pPr>
      <w:r>
        <w:t>December 1793:  What is happening to the nobles in France?</w:t>
      </w:r>
    </w:p>
    <w:p w:rsidR="00FA57D0" w:rsidRDefault="00FA57D0" w:rsidP="00FA57D0">
      <w:pPr>
        <w:pStyle w:val="ListParagraph"/>
        <w:spacing w:line="480" w:lineRule="auto"/>
      </w:pPr>
    </w:p>
    <w:p w:rsidR="00725A72" w:rsidRDefault="00725A72" w:rsidP="00725A72">
      <w:r>
        <w:rPr>
          <w:b/>
        </w:rPr>
        <w:lastRenderedPageBreak/>
        <w:t>Tyrant is Dead</w:t>
      </w:r>
    </w:p>
    <w:p w:rsidR="00725A72" w:rsidRDefault="00725A72" w:rsidP="00FA57D0">
      <w:pPr>
        <w:pStyle w:val="ListParagraph"/>
        <w:numPr>
          <w:ilvl w:val="0"/>
          <w:numId w:val="6"/>
        </w:numPr>
        <w:spacing w:line="480" w:lineRule="auto"/>
      </w:pPr>
      <w:r>
        <w:t>Who was considered to be a tyrant?</w:t>
      </w:r>
    </w:p>
    <w:p w:rsidR="00725A72" w:rsidRDefault="00725A72" w:rsidP="00FA57D0">
      <w:pPr>
        <w:pStyle w:val="ListParagraph"/>
        <w:numPr>
          <w:ilvl w:val="0"/>
          <w:numId w:val="6"/>
        </w:numPr>
        <w:spacing w:line="480" w:lineRule="auto"/>
      </w:pPr>
      <w:r>
        <w:t>How many men were sent to the guillotine with Robespierre?</w:t>
      </w:r>
    </w:p>
    <w:p w:rsidR="00FA57D0" w:rsidRDefault="00FA57D0" w:rsidP="00FA57D0">
      <w:r>
        <w:rPr>
          <w:b/>
        </w:rPr>
        <w:t>After the Revolution</w:t>
      </w:r>
    </w:p>
    <w:p w:rsidR="00FA57D0" w:rsidRDefault="00FA57D0" w:rsidP="00FA57D0">
      <w:pPr>
        <w:pStyle w:val="ListParagraph"/>
        <w:numPr>
          <w:ilvl w:val="0"/>
          <w:numId w:val="7"/>
        </w:numPr>
        <w:spacing w:line="480" w:lineRule="auto"/>
      </w:pPr>
      <w:r>
        <w:t>What is the contingent nature of the French Revolution?</w:t>
      </w:r>
    </w:p>
    <w:p w:rsidR="00FA57D0" w:rsidRDefault="00FA57D0" w:rsidP="00FA57D0">
      <w:pPr>
        <w:rPr>
          <w:b/>
        </w:rPr>
      </w:pPr>
      <w:r>
        <w:rPr>
          <w:b/>
        </w:rPr>
        <w:t>Revolutions: 1800-1905</w:t>
      </w:r>
    </w:p>
    <w:p w:rsidR="00FA57D0" w:rsidRPr="00FA57D0" w:rsidRDefault="00FA57D0" w:rsidP="00FA57D0">
      <w:pPr>
        <w:pStyle w:val="ListParagraph"/>
        <w:numPr>
          <w:ilvl w:val="0"/>
          <w:numId w:val="8"/>
        </w:numPr>
      </w:pPr>
      <w:r>
        <w:t>Name three revolutions that took place as a result of the French Revolution.</w:t>
      </w:r>
    </w:p>
    <w:sectPr w:rsidR="00FA57D0" w:rsidRPr="00FA57D0" w:rsidSect="003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7EE"/>
    <w:multiLevelType w:val="hybridMultilevel"/>
    <w:tmpl w:val="3894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46F3"/>
    <w:multiLevelType w:val="hybridMultilevel"/>
    <w:tmpl w:val="950C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3BE8"/>
    <w:multiLevelType w:val="hybridMultilevel"/>
    <w:tmpl w:val="8650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32DB"/>
    <w:multiLevelType w:val="hybridMultilevel"/>
    <w:tmpl w:val="767A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758A"/>
    <w:multiLevelType w:val="hybridMultilevel"/>
    <w:tmpl w:val="4DE8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7163"/>
    <w:multiLevelType w:val="hybridMultilevel"/>
    <w:tmpl w:val="D66C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F87"/>
    <w:multiLevelType w:val="hybridMultilevel"/>
    <w:tmpl w:val="0BA0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D4438"/>
    <w:multiLevelType w:val="hybridMultilevel"/>
    <w:tmpl w:val="62D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67E"/>
    <w:rsid w:val="003515F3"/>
    <w:rsid w:val="00725A72"/>
    <w:rsid w:val="0088008F"/>
    <w:rsid w:val="008D7BD7"/>
    <w:rsid w:val="00946271"/>
    <w:rsid w:val="00993819"/>
    <w:rsid w:val="00B4767E"/>
    <w:rsid w:val="00FA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2008-04-30T12:02:00Z</dcterms:created>
  <dcterms:modified xsi:type="dcterms:W3CDTF">2008-04-30T12:27:00Z</dcterms:modified>
</cp:coreProperties>
</file>